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D6CE3" w14:textId="77777777" w:rsidR="009611DA" w:rsidRDefault="009611DA"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678352" wp14:editId="3F25AF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35140" cy="1211580"/>
                <wp:effectExtent l="0" t="0" r="3810" b="762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1211580"/>
                          <a:chOff x="0" y="0"/>
                          <a:chExt cx="6835140" cy="121158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6340" y="0"/>
                            <a:ext cx="5638800" cy="1210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F53D4" w14:textId="77777777" w:rsidR="009611DA" w:rsidRPr="00602FEC" w:rsidRDefault="009611DA" w:rsidP="009611DA">
                              <w:pPr>
                                <w:pStyle w:val="NoSpacing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02FEC">
                                <w:rPr>
                                  <w:b/>
                                  <w:sz w:val="30"/>
                                  <w:szCs w:val="30"/>
                                </w:rPr>
                                <w:t>SOUTH ATLANTIC FISHERY MANAGEMENT COUNCIL</w:t>
                              </w:r>
                            </w:p>
                            <w:p w14:paraId="725FD0DE" w14:textId="77777777" w:rsidR="009611DA" w:rsidRPr="00602FEC" w:rsidRDefault="009611DA" w:rsidP="009611DA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4055 Faber Place Drive, Suite 201, North Charleston SC 29405</w:t>
                              </w:r>
                            </w:p>
                            <w:p w14:paraId="60DCC138" w14:textId="77777777" w:rsidR="009611DA" w:rsidRPr="00602FEC" w:rsidRDefault="009611DA" w:rsidP="009611DA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Call: (843)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571-4366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 Toll-Free: (866)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SAFMC-10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 Fax: (843)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769-4520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Connect: www.safmc.net</w:t>
                              </w:r>
                            </w:p>
                            <w:p w14:paraId="0FED62D4" w14:textId="77777777" w:rsidR="009611DA" w:rsidRDefault="009611DA" w:rsidP="009611DA">
                              <w:pPr>
                                <w:pStyle w:val="NoSpacing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0F51E8F" w14:textId="77777777" w:rsidR="009611DA" w:rsidRDefault="009611DA" w:rsidP="009611DA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6A2089F" w14:textId="77777777" w:rsidR="009611DA" w:rsidRPr="00602FEC" w:rsidRDefault="009611DA" w:rsidP="009611DA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Dr. Michelle Duval, Chair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Charlie Phillips, Vice Chair</w:t>
                              </w:r>
                            </w:p>
                            <w:p w14:paraId="4131B033" w14:textId="77777777" w:rsidR="009611DA" w:rsidRDefault="009611DA" w:rsidP="009611DA">
                              <w:pPr>
                                <w:pStyle w:val="NoSpacing"/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Gregg T. Waugh, Executive Director </w:t>
                              </w:r>
                            </w:p>
                            <w:p w14:paraId="2A4178DC" w14:textId="77777777" w:rsidR="009611DA" w:rsidRDefault="009611DA" w:rsidP="009611DA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0" y="22860"/>
                            <a:ext cx="6441440" cy="1188720"/>
                            <a:chOff x="0" y="0"/>
                            <a:chExt cx="6441440" cy="1188720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81735" cy="11887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" name="Straight Connector 2"/>
                          <wps:cNvCnPr/>
                          <wps:spPr>
                            <a:xfrm flipV="1">
                              <a:off x="1303020" y="601980"/>
                              <a:ext cx="5138420" cy="0"/>
                            </a:xfrm>
                            <a:prstGeom prst="line">
                              <a:avLst/>
                            </a:prstGeom>
                            <a:ln w="38100" cmpd="dbl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0;margin-top:0;width:538.2pt;height:95.4pt;z-index:251659264" coordsize="6835140,121158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o:spid="_x0000_s1027" type="#_x0000_t202" style="position:absolute;left:1196340;width:5638800;height:12103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/ziYwwAA&#10;ANwAAAAPAAAAZHJzL2Rvd25yZXYueG1sRI9Li8IwFIX3wvyHcAfcaVpBHapRZEAQcTE+FrO8NNem&#10;trnpNFHrv58IgsvDeXyc+bKztbhR60vHCtJhAoI4d7rkQsHpuB58gfABWWPtmBQ8yMNy8dGbY6bd&#10;nfd0O4RCxBH2GSowITSZlD43ZNEPXUMcvbNrLYYo20LqFu9x3NZylCQTabHkSDDY0LehvDpcbYTs&#10;fH7du79Luqvkr6kmOP4xW6X6n91qBiJQF97hV3ujFYzSKTzPxCM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/ziYwwAAANwAAAAPAAAAAAAAAAAAAAAAAJcCAABkcnMvZG93&#10;bnJldi54bWxQSwUGAAAAAAQABAD1AAAAhwMAAAAA&#10;" stroked="f">
                  <v:textbox style="mso-fit-shape-to-text:t">
                    <w:txbxContent>
                      <w:p w14:paraId="639F53D4" w14:textId="77777777" w:rsidR="009611DA" w:rsidRPr="00602FEC" w:rsidRDefault="009611DA" w:rsidP="009611DA">
                        <w:pPr>
                          <w:pStyle w:val="NoSpacing"/>
                          <w:rPr>
                            <w:b/>
                            <w:sz w:val="30"/>
                            <w:szCs w:val="30"/>
                          </w:rPr>
                        </w:pPr>
                        <w:r w:rsidRPr="00602FEC">
                          <w:rPr>
                            <w:b/>
                            <w:sz w:val="30"/>
                            <w:szCs w:val="30"/>
                          </w:rPr>
                          <w:t>SOUTH ATLANTIC FISHERY MANAGEMENT COUNCIL</w:t>
                        </w:r>
                      </w:p>
                      <w:p w14:paraId="725FD0DE" w14:textId="77777777" w:rsidR="009611DA" w:rsidRPr="00602FEC" w:rsidRDefault="009611DA" w:rsidP="009611DA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>4055 Faber Place Drive, Suite 201, North Charleston SC 29405</w:t>
                        </w:r>
                      </w:p>
                      <w:p w14:paraId="60DCC138" w14:textId="77777777" w:rsidR="009611DA" w:rsidRPr="00602FEC" w:rsidRDefault="009611DA" w:rsidP="009611DA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>Call: (843)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571-4366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 xml:space="preserve"> Toll-Free: (866)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SAFMC-10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 xml:space="preserve"> Fax: (843)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769-4520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Connect: www.safmc.net</w:t>
                        </w:r>
                      </w:p>
                      <w:p w14:paraId="0FED62D4" w14:textId="77777777" w:rsidR="009611DA" w:rsidRDefault="009611DA" w:rsidP="009611DA">
                        <w:pPr>
                          <w:pStyle w:val="NoSpacing"/>
                          <w:rPr>
                            <w:sz w:val="18"/>
                            <w:szCs w:val="18"/>
                          </w:rPr>
                        </w:pPr>
                      </w:p>
                      <w:p w14:paraId="20F51E8F" w14:textId="77777777" w:rsidR="009611DA" w:rsidRDefault="009611DA" w:rsidP="009611DA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  <w:p w14:paraId="76A2089F" w14:textId="77777777" w:rsidR="009611DA" w:rsidRPr="00602FEC" w:rsidRDefault="009611DA" w:rsidP="009611DA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 xml:space="preserve">Dr. Michelle Duval, Chair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Charlie Phillips, Vice Chair</w:t>
                        </w:r>
                      </w:p>
                      <w:p w14:paraId="4131B033" w14:textId="77777777" w:rsidR="009611DA" w:rsidRDefault="009611DA" w:rsidP="009611DA">
                        <w:pPr>
                          <w:pStyle w:val="NoSpacing"/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 xml:space="preserve">Gregg T. Waugh, Executive Director </w:t>
                        </w:r>
                      </w:p>
                      <w:p w14:paraId="2A4178DC" w14:textId="77777777" w:rsidR="009611DA" w:rsidRDefault="009611DA" w:rsidP="009611DA"/>
                    </w:txbxContent>
                  </v:textbox>
                </v:shape>
                <v:group id="Group 7" o:spid="_x0000_s1028" style="position:absolute;top:22860;width:6441440;height:1188720" coordsize="6441440,118872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width:1181735;height:11887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f7&#10;TkG/AAAA2gAAAA8AAABkcnMvZG93bnJldi54bWxET99rwjAQfh/4P4QTfFtTh7hZG0WEwZhP7cae&#10;j+Zsis2lJJnt9tcvgrCn4+P7eeV+sr24kg+dYwXLLAdB3Djdcavg8+P18QVEiMgae8ek4IcC7Hez&#10;hxIL7Uau6FrHVqQQDgUqMDEOhZShMWQxZG4gTtzZeYsxQd9K7XFM4baXT3m+lhY7Tg0GBzoaai71&#10;t1UQN0v765/teHrnahW+1mb0clJqMZ8OWxCRpvgvvrvfdJoPt1duV+7+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n+05BvwAAANoAAAAPAAAAAAAAAAAAAAAAAJwCAABkcnMv&#10;ZG93bnJldi54bWxQSwUGAAAAAAQABAD3AAAAiAMAAAAA&#10;">
                    <v:imagedata r:id="rId7" o:title=""/>
                    <v:path arrowok="t"/>
                  </v:shape>
                  <v:line id="Straight Connector 2" o:spid="_x0000_s1030" style="position:absolute;flip:y;visibility:visible;mso-wrap-style:square" from="1303020,601980" to="6441440,6019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QoQ78MAAADaAAAADwAAAGRycy9kb3ducmV2LnhtbESPQWsCMRSE74L/ITzBm2YVK7I1igjS&#10;ItSithRvj81zs7h5WTZxXf+9KQgeh5n5hpkvW1uKhmpfOFYwGiYgiDOnC84V/Bw3gxkIH5A1lo5J&#10;wZ08LBfdzhxT7W68p+YQchEh7FNUYEKoUil9ZsiiH7qKOHpnV1sMUda51DXeItyWcpwkU2mx4Lhg&#10;sKK1oexyuFoFs+3Hm96d/jIzcfem4K+Ry79/ler32tU7iEBteIWf7U+tYAz/V+INkIsH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UKEO/DAAAA2gAAAA8AAAAAAAAAAAAA&#10;AAAAoQIAAGRycy9kb3ducmV2LnhtbFBLBQYAAAAABAAEAPkAAACRAwAAAAA=&#10;" strokecolor="black [3213]" strokeweight="3pt">
                    <v:stroke linestyle="thinThin" joinstyle="miter"/>
                  </v:line>
                </v:group>
              </v:group>
            </w:pict>
          </mc:Fallback>
        </mc:AlternateContent>
      </w:r>
    </w:p>
    <w:p w14:paraId="08D7422B" w14:textId="77777777" w:rsidR="009611DA" w:rsidRPr="009611DA" w:rsidRDefault="009611DA" w:rsidP="009611DA"/>
    <w:p w14:paraId="45122F35" w14:textId="77777777" w:rsidR="009611DA" w:rsidRPr="009611DA" w:rsidRDefault="009611DA" w:rsidP="009611DA"/>
    <w:p w14:paraId="65A9D7F2" w14:textId="77777777" w:rsidR="009611DA" w:rsidRPr="009611DA" w:rsidRDefault="009611DA" w:rsidP="009611DA"/>
    <w:p w14:paraId="3FCE5AFF" w14:textId="77777777" w:rsidR="009611DA" w:rsidRPr="009611DA" w:rsidRDefault="009611DA" w:rsidP="009611DA"/>
    <w:p w14:paraId="6A85BAAE" w14:textId="77777777" w:rsidR="009611DA" w:rsidRPr="009611DA" w:rsidRDefault="009611DA" w:rsidP="009611DA"/>
    <w:p w14:paraId="1646C2E6" w14:textId="77777777" w:rsidR="009611DA" w:rsidRPr="009611DA" w:rsidRDefault="009611DA" w:rsidP="009611DA"/>
    <w:p w14:paraId="33AFABED" w14:textId="77777777" w:rsidR="009611DA" w:rsidRPr="001A31D1" w:rsidRDefault="009611DA" w:rsidP="009611DA">
      <w:pPr>
        <w:jc w:val="center"/>
        <w:rPr>
          <w:b/>
          <w:sz w:val="52"/>
          <w:u w:val="single"/>
        </w:rPr>
      </w:pPr>
      <w:r w:rsidRPr="001A31D1">
        <w:rPr>
          <w:b/>
          <w:sz w:val="52"/>
          <w:u w:val="single"/>
        </w:rPr>
        <w:t>AGENDA</w:t>
      </w:r>
    </w:p>
    <w:p w14:paraId="756369AD" w14:textId="77777777" w:rsidR="009611DA" w:rsidRPr="00AD5210" w:rsidRDefault="00353F39" w:rsidP="009611DA">
      <w:pPr>
        <w:jc w:val="center"/>
        <w:rPr>
          <w:b/>
          <w:sz w:val="36"/>
        </w:rPr>
      </w:pPr>
      <w:r>
        <w:rPr>
          <w:b/>
          <w:sz w:val="36"/>
        </w:rPr>
        <w:t>HIGHLY MIGRATO</w:t>
      </w:r>
      <w:r w:rsidR="001A31D1">
        <w:rPr>
          <w:b/>
          <w:sz w:val="36"/>
        </w:rPr>
        <w:t>R</w:t>
      </w:r>
      <w:r>
        <w:rPr>
          <w:b/>
          <w:sz w:val="36"/>
        </w:rPr>
        <w:t xml:space="preserve">Y SPECIES </w:t>
      </w:r>
      <w:r w:rsidR="009611DA" w:rsidRPr="00AD5210">
        <w:rPr>
          <w:b/>
          <w:sz w:val="36"/>
        </w:rPr>
        <w:t>COMMITTEE</w:t>
      </w:r>
    </w:p>
    <w:p w14:paraId="10BED6A9" w14:textId="1D49CD65" w:rsidR="00361391" w:rsidRPr="00361391" w:rsidRDefault="00361391" w:rsidP="00361391">
      <w:pPr>
        <w:jc w:val="center"/>
        <w:rPr>
          <w:rFonts w:ascii="Times New Roman" w:hAnsi="Times New Roman"/>
          <w:szCs w:val="24"/>
        </w:rPr>
      </w:pPr>
      <w:proofErr w:type="spellStart"/>
      <w:r w:rsidRPr="00361391">
        <w:rPr>
          <w:rFonts w:ascii="Times New Roman" w:hAnsi="Times New Roman"/>
          <w:color w:val="3B3B3B"/>
          <w:szCs w:val="24"/>
          <w:shd w:val="clear" w:color="auto" w:fill="FFFFFF"/>
        </w:rPr>
        <w:t>DoubleTree</w:t>
      </w:r>
      <w:proofErr w:type="spellEnd"/>
      <w:r w:rsidRPr="00361391">
        <w:rPr>
          <w:rFonts w:ascii="Times New Roman" w:hAnsi="Times New Roman"/>
          <w:color w:val="3B3B3B"/>
          <w:szCs w:val="24"/>
          <w:shd w:val="clear" w:color="auto" w:fill="FFFFFF"/>
        </w:rPr>
        <w:t xml:space="preserve"> by Hilton Atlantic Beach Oceanfront</w:t>
      </w:r>
    </w:p>
    <w:p w14:paraId="043DD249" w14:textId="33596040" w:rsidR="00361391" w:rsidRPr="00361391" w:rsidRDefault="00361391" w:rsidP="00361391">
      <w:pPr>
        <w:shd w:val="clear" w:color="auto" w:fill="FFFFFF"/>
        <w:jc w:val="center"/>
        <w:rPr>
          <w:rFonts w:ascii="Times New Roman" w:hAnsi="Times New Roman"/>
          <w:color w:val="3B3B3B"/>
          <w:szCs w:val="24"/>
        </w:rPr>
      </w:pPr>
      <w:r w:rsidRPr="00361391">
        <w:rPr>
          <w:rFonts w:ascii="Times New Roman" w:hAnsi="Times New Roman"/>
          <w:color w:val="3B3B3B"/>
          <w:szCs w:val="24"/>
        </w:rPr>
        <w:t>2717 W. Fort Macon Road</w:t>
      </w:r>
    </w:p>
    <w:p w14:paraId="52B8F989" w14:textId="4AFDEC3D" w:rsidR="00361391" w:rsidRPr="00361391" w:rsidRDefault="00361391" w:rsidP="00361391">
      <w:pPr>
        <w:shd w:val="clear" w:color="auto" w:fill="FFFFFF"/>
        <w:jc w:val="center"/>
        <w:rPr>
          <w:rFonts w:ascii="cantora one" w:hAnsi="cantora one"/>
          <w:color w:val="3B3B3B"/>
          <w:szCs w:val="24"/>
        </w:rPr>
      </w:pPr>
      <w:r w:rsidRPr="00361391">
        <w:rPr>
          <w:rFonts w:ascii="Times New Roman" w:hAnsi="Times New Roman"/>
          <w:bCs/>
          <w:color w:val="3B3B3B"/>
          <w:szCs w:val="24"/>
        </w:rPr>
        <w:t>Atlantic Beach</w:t>
      </w:r>
      <w:r w:rsidR="00190786">
        <w:rPr>
          <w:rFonts w:ascii="Times New Roman" w:hAnsi="Times New Roman"/>
          <w:bCs/>
          <w:color w:val="3B3B3B"/>
          <w:szCs w:val="24"/>
        </w:rPr>
        <w:t>,</w:t>
      </w:r>
      <w:r w:rsidRPr="00361391">
        <w:rPr>
          <w:rFonts w:ascii="Times New Roman" w:hAnsi="Times New Roman"/>
          <w:bCs/>
          <w:color w:val="3B3B3B"/>
          <w:szCs w:val="24"/>
        </w:rPr>
        <w:t xml:space="preserve"> NC 28512</w:t>
      </w:r>
    </w:p>
    <w:p w14:paraId="5AA029B2" w14:textId="77777777" w:rsidR="009611DA" w:rsidRDefault="009611DA" w:rsidP="009611DA">
      <w:pPr>
        <w:jc w:val="center"/>
      </w:pPr>
    </w:p>
    <w:p w14:paraId="4D6C7CBC" w14:textId="77777777" w:rsidR="009611DA" w:rsidRDefault="009611DA" w:rsidP="009611DA">
      <w:pPr>
        <w:jc w:val="center"/>
      </w:pPr>
      <w:r>
        <w:t xml:space="preserve"> </w:t>
      </w:r>
    </w:p>
    <w:p w14:paraId="1A659B9C" w14:textId="14AADF2C" w:rsidR="00361391" w:rsidRPr="00361391" w:rsidRDefault="00361391" w:rsidP="0036139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u w:val="single"/>
        </w:rPr>
      </w:pPr>
      <w:r w:rsidRPr="00361391">
        <w:rPr>
          <w:rFonts w:ascii="Times New Roman" w:hAnsi="Times New Roman"/>
          <w:b/>
          <w:bCs/>
          <w:color w:val="000000"/>
          <w:u w:val="single"/>
        </w:rPr>
        <w:t>Thursday</w:t>
      </w:r>
      <w:r>
        <w:rPr>
          <w:rFonts w:ascii="Times New Roman" w:hAnsi="Times New Roman"/>
          <w:b/>
          <w:bCs/>
          <w:color w:val="000000"/>
          <w:u w:val="single"/>
        </w:rPr>
        <w:t>, December 8</w:t>
      </w:r>
      <w:r w:rsidRPr="00361391">
        <w:rPr>
          <w:rFonts w:ascii="Times New Roman" w:hAnsi="Times New Roman"/>
          <w:b/>
          <w:bCs/>
          <w:color w:val="000000"/>
          <w:u w:val="single"/>
          <w:vertAlign w:val="superscript"/>
        </w:rPr>
        <w:t>th</w:t>
      </w:r>
      <w:r>
        <w:rPr>
          <w:rFonts w:ascii="Times New Roman" w:hAnsi="Times New Roman"/>
          <w:b/>
          <w:bCs/>
          <w:color w:val="000000"/>
          <w:u w:val="single"/>
        </w:rPr>
        <w:t>, 2016</w:t>
      </w:r>
      <w:r w:rsidRPr="00361391">
        <w:rPr>
          <w:rFonts w:ascii="Times New Roman" w:hAnsi="Times New Roman"/>
          <w:b/>
          <w:bCs/>
          <w:color w:val="000000"/>
          <w:u w:val="single"/>
        </w:rPr>
        <w:t xml:space="preserve"> </w:t>
      </w:r>
      <w:r w:rsidR="00190786">
        <w:rPr>
          <w:rFonts w:ascii="Times New Roman" w:hAnsi="Times New Roman"/>
          <w:b/>
          <w:bCs/>
          <w:color w:val="000000"/>
          <w:u w:val="single"/>
        </w:rPr>
        <w:t xml:space="preserve">– </w:t>
      </w:r>
      <w:r w:rsidRPr="00361391">
        <w:rPr>
          <w:rFonts w:ascii="Times New Roman" w:hAnsi="Times New Roman"/>
          <w:b/>
          <w:bCs/>
          <w:color w:val="000000"/>
          <w:u w:val="single"/>
        </w:rPr>
        <w:t>10:00 am – 11:00 am</w:t>
      </w:r>
    </w:p>
    <w:p w14:paraId="3686AC1D" w14:textId="77777777" w:rsidR="00361391" w:rsidRDefault="00361391" w:rsidP="0036139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2B2B2BC2" w14:textId="77777777" w:rsidR="00353F39" w:rsidRDefault="00353F39" w:rsidP="00CC13EE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  <w:szCs w:val="24"/>
        </w:rPr>
      </w:pPr>
      <w:r w:rsidRPr="00644423">
        <w:rPr>
          <w:rFonts w:ascii="Times New Roman" w:hAnsi="Times New Roman"/>
          <w:szCs w:val="24"/>
        </w:rPr>
        <w:t xml:space="preserve">Approval of Agenda – </w:t>
      </w:r>
      <w:r w:rsidR="00644423" w:rsidRPr="00644423">
        <w:rPr>
          <w:rFonts w:ascii="Times New Roman" w:hAnsi="Times New Roman"/>
          <w:szCs w:val="24"/>
        </w:rPr>
        <w:t>Anna Beckwith</w:t>
      </w:r>
    </w:p>
    <w:p w14:paraId="2E990DA2" w14:textId="77777777" w:rsidR="00361391" w:rsidRDefault="00361391" w:rsidP="00CC13EE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  <w:szCs w:val="24"/>
        </w:rPr>
      </w:pPr>
    </w:p>
    <w:p w14:paraId="40ACD1AC" w14:textId="019DF7EA" w:rsidR="00361391" w:rsidRPr="00644423" w:rsidRDefault="00361391" w:rsidP="00CC13EE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Approval of September 2015 Highly Migratory Species Committee Minutes</w:t>
      </w:r>
      <w:r w:rsidR="00190786">
        <w:rPr>
          <w:rFonts w:ascii="Times New Roman" w:hAnsi="Times New Roman"/>
          <w:szCs w:val="24"/>
        </w:rPr>
        <w:t xml:space="preserve"> –</w:t>
      </w:r>
      <w:r>
        <w:rPr>
          <w:rFonts w:ascii="Times New Roman" w:hAnsi="Times New Roman"/>
          <w:szCs w:val="24"/>
        </w:rPr>
        <w:t xml:space="preserve"> Anna Beckwith</w:t>
      </w:r>
    </w:p>
    <w:p w14:paraId="323A7909" w14:textId="77777777" w:rsidR="001A31D1" w:rsidRDefault="001A31D1" w:rsidP="00353F39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0" w:firstLine="0"/>
        <w:rPr>
          <w:rFonts w:ascii="Times New Roman" w:hAnsi="Times New Roman"/>
          <w:szCs w:val="24"/>
        </w:rPr>
      </w:pPr>
    </w:p>
    <w:p w14:paraId="4E9FABC0" w14:textId="243C8AF3" w:rsidR="00190786" w:rsidRDefault="00170637" w:rsidP="00F950FE">
      <w:pPr>
        <w:pStyle w:val="BodyTextIndent"/>
        <w:numPr>
          <w:ilvl w:val="0"/>
          <w:numId w:val="1"/>
        </w:numPr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  <w:szCs w:val="24"/>
        </w:rPr>
      </w:pPr>
      <w:r w:rsidRPr="00D16443">
        <w:rPr>
          <w:rFonts w:ascii="Times New Roman" w:hAnsi="Times New Roman"/>
          <w:color w:val="000000"/>
        </w:rPr>
        <w:t>Draft Amendment 5b to the 2006 Consolidated Atlantic HMS FMP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Cs w:val="24"/>
        </w:rPr>
        <w:t>which implements</w:t>
      </w:r>
      <w:r w:rsidR="00D40670" w:rsidRPr="00F950FE">
        <w:rPr>
          <w:rFonts w:ascii="Times New Roman" w:hAnsi="Times New Roman"/>
          <w:szCs w:val="24"/>
        </w:rPr>
        <w:t xml:space="preserve"> management measures consistent with the 2016 stock assessment update to end overfishing and rebuild Atlantic dusky sharks</w:t>
      </w:r>
      <w:r w:rsidR="00D40670">
        <w:rPr>
          <w:sz w:val="23"/>
          <w:szCs w:val="23"/>
        </w:rPr>
        <w:t xml:space="preserve"> </w:t>
      </w:r>
      <w:r w:rsidR="001A31D1">
        <w:rPr>
          <w:rFonts w:ascii="Times New Roman" w:hAnsi="Times New Roman"/>
          <w:szCs w:val="24"/>
        </w:rPr>
        <w:t>(</w:t>
      </w:r>
      <w:r w:rsidR="001A31D1" w:rsidRPr="001A31D1">
        <w:rPr>
          <w:rFonts w:ascii="Times New Roman" w:hAnsi="Times New Roman"/>
          <w:b/>
          <w:szCs w:val="24"/>
        </w:rPr>
        <w:t>Attachment 1</w:t>
      </w:r>
      <w:r w:rsidR="001A31D1">
        <w:rPr>
          <w:rFonts w:ascii="Times New Roman" w:hAnsi="Times New Roman"/>
          <w:szCs w:val="24"/>
        </w:rPr>
        <w:t>)</w:t>
      </w:r>
      <w:r w:rsidR="00CC13EE" w:rsidRPr="00CC13EE">
        <w:rPr>
          <w:rFonts w:ascii="Times New Roman" w:hAnsi="Times New Roman"/>
          <w:szCs w:val="24"/>
        </w:rPr>
        <w:t xml:space="preserve"> </w:t>
      </w:r>
    </w:p>
    <w:p w14:paraId="49AB8DAF" w14:textId="39269975" w:rsidR="00F950FE" w:rsidRPr="00F950FE" w:rsidRDefault="00190786" w:rsidP="002B6794">
      <w:pPr>
        <w:pStyle w:val="BodyTextIndent"/>
        <w:numPr>
          <w:ilvl w:val="1"/>
          <w:numId w:val="1"/>
        </w:numPr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esentation </w:t>
      </w:r>
      <w:r w:rsidR="00CC13EE" w:rsidRPr="00644423">
        <w:rPr>
          <w:rFonts w:ascii="Times New Roman" w:hAnsi="Times New Roman"/>
          <w:szCs w:val="24"/>
        </w:rPr>
        <w:t>–</w:t>
      </w:r>
      <w:r w:rsidR="00CC13EE">
        <w:rPr>
          <w:rFonts w:ascii="Times New Roman" w:hAnsi="Times New Roman"/>
          <w:szCs w:val="24"/>
        </w:rPr>
        <w:t xml:space="preserve"> </w:t>
      </w:r>
      <w:r w:rsidR="001F7102">
        <w:rPr>
          <w:rFonts w:ascii="Times New Roman" w:hAnsi="Times New Roman"/>
          <w:szCs w:val="24"/>
          <w:lang w:val="en-US"/>
        </w:rPr>
        <w:t xml:space="preserve">Guy </w:t>
      </w:r>
      <w:proofErr w:type="spellStart"/>
      <w:r w:rsidR="001F7102">
        <w:rPr>
          <w:rFonts w:ascii="Times New Roman" w:hAnsi="Times New Roman"/>
          <w:szCs w:val="24"/>
          <w:lang w:val="en-US"/>
        </w:rPr>
        <w:t>DuBeck</w:t>
      </w:r>
      <w:proofErr w:type="spellEnd"/>
      <w:r w:rsidR="001F7102">
        <w:rPr>
          <w:rFonts w:ascii="Times New Roman" w:hAnsi="Times New Roman"/>
          <w:szCs w:val="24"/>
          <w:lang w:val="en-US"/>
        </w:rPr>
        <w:t>/</w:t>
      </w:r>
      <w:r w:rsidR="001F7102" w:rsidRPr="001F7102">
        <w:rPr>
          <w:rFonts w:ascii="Times New Roman" w:hAnsi="Times New Roman"/>
          <w:szCs w:val="24"/>
          <w:lang w:val="en-US"/>
        </w:rPr>
        <w:t xml:space="preserve">Steve </w:t>
      </w:r>
      <w:proofErr w:type="spellStart"/>
      <w:r w:rsidR="001F7102" w:rsidRPr="001F7102">
        <w:rPr>
          <w:rFonts w:ascii="Times New Roman" w:hAnsi="Times New Roman"/>
          <w:szCs w:val="24"/>
          <w:lang w:val="en-US"/>
        </w:rPr>
        <w:t>Durkee</w:t>
      </w:r>
      <w:proofErr w:type="spellEnd"/>
      <w:r w:rsidR="001F7102">
        <w:rPr>
          <w:rFonts w:ascii="Times New Roman" w:hAnsi="Times New Roman"/>
          <w:szCs w:val="24"/>
          <w:lang w:val="en-US"/>
        </w:rPr>
        <w:t>,</w:t>
      </w:r>
      <w:r w:rsidR="001F7102" w:rsidRPr="001F7102">
        <w:rPr>
          <w:rFonts w:ascii="Times New Roman" w:hAnsi="Times New Roman"/>
          <w:szCs w:val="24"/>
          <w:lang w:val="en-US"/>
        </w:rPr>
        <w:t xml:space="preserve"> </w:t>
      </w:r>
      <w:r w:rsidR="001A31D1">
        <w:rPr>
          <w:rFonts w:ascii="Times New Roman" w:hAnsi="Times New Roman"/>
          <w:szCs w:val="24"/>
        </w:rPr>
        <w:t>NMFS HMS staff</w:t>
      </w:r>
    </w:p>
    <w:p w14:paraId="714894AA" w14:textId="0C3D0860" w:rsidR="00E650D0" w:rsidRDefault="00E650D0" w:rsidP="00E650D0">
      <w:pPr>
        <w:pStyle w:val="BodyTextIndent"/>
        <w:numPr>
          <w:ilvl w:val="1"/>
          <w:numId w:val="1"/>
        </w:numPr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Committee discussion and action as appropriate – </w:t>
      </w:r>
      <w:r w:rsidRPr="00644423">
        <w:rPr>
          <w:rFonts w:ascii="Times New Roman" w:hAnsi="Times New Roman"/>
          <w:szCs w:val="24"/>
        </w:rPr>
        <w:t>Anna Beckwith</w:t>
      </w:r>
    </w:p>
    <w:p w14:paraId="09805CCC" w14:textId="77777777" w:rsidR="001A31D1" w:rsidRPr="00644423" w:rsidRDefault="001A31D1" w:rsidP="00353F39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0" w:firstLine="0"/>
        <w:rPr>
          <w:rFonts w:ascii="Times New Roman" w:hAnsi="Times New Roman"/>
          <w:szCs w:val="24"/>
        </w:rPr>
      </w:pPr>
    </w:p>
    <w:p w14:paraId="1C74A5D3" w14:textId="547F7481" w:rsidR="00353F39" w:rsidRDefault="001A31D1" w:rsidP="0006069B">
      <w:pPr>
        <w:pStyle w:val="BodyTextIndent"/>
        <w:numPr>
          <w:ilvl w:val="0"/>
          <w:numId w:val="1"/>
        </w:numPr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Other Business</w:t>
      </w:r>
      <w:r w:rsidR="00CC13EE">
        <w:rPr>
          <w:rFonts w:ascii="Times New Roman" w:hAnsi="Times New Roman"/>
          <w:szCs w:val="24"/>
        </w:rPr>
        <w:t xml:space="preserve"> </w:t>
      </w:r>
      <w:r w:rsidR="00CC13EE" w:rsidRPr="00644423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Anna Beckwith</w:t>
      </w:r>
    </w:p>
    <w:p w14:paraId="420A4D78" w14:textId="77777777" w:rsidR="001A31D1" w:rsidRDefault="001A31D1" w:rsidP="00353F39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0" w:firstLine="0"/>
        <w:rPr>
          <w:rFonts w:ascii="Times New Roman" w:hAnsi="Times New Roman"/>
          <w:szCs w:val="24"/>
        </w:rPr>
      </w:pPr>
    </w:p>
    <w:p w14:paraId="204AC8D1" w14:textId="77777777" w:rsidR="001A31D1" w:rsidRPr="00644423" w:rsidRDefault="001A31D1" w:rsidP="00CC13EE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</w:t>
      </w:r>
      <w:r w:rsidR="00CC13EE">
        <w:rPr>
          <w:rFonts w:ascii="Times New Roman" w:hAnsi="Times New Roman"/>
          <w:szCs w:val="24"/>
        </w:rPr>
        <w:t xml:space="preserve"> </w:t>
      </w:r>
      <w:r w:rsidR="00CC13EE" w:rsidRPr="00644423">
        <w:rPr>
          <w:rFonts w:ascii="Times New Roman" w:hAnsi="Times New Roman"/>
          <w:szCs w:val="24"/>
        </w:rPr>
        <w:t>–</w:t>
      </w:r>
      <w:r w:rsidR="00CC13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Anna Beckwith</w:t>
      </w:r>
    </w:p>
    <w:p w14:paraId="18D8C454" w14:textId="77777777" w:rsidR="00587191" w:rsidRPr="00644423" w:rsidRDefault="00587191" w:rsidP="00587191">
      <w:pPr>
        <w:rPr>
          <w:rFonts w:ascii="Times New Roman" w:hAnsi="Times New Roman"/>
          <w:szCs w:val="24"/>
        </w:rPr>
      </w:pPr>
    </w:p>
    <w:p w14:paraId="3B00A187" w14:textId="77777777" w:rsidR="001A31D1" w:rsidRPr="00CC13EE" w:rsidRDefault="00CC13EE" w:rsidP="001A31D1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ATTACHMENTS</w:t>
      </w:r>
    </w:p>
    <w:p w14:paraId="6F5C933F" w14:textId="77777777" w:rsidR="00F950FE" w:rsidRDefault="001A31D1" w:rsidP="002B6794">
      <w:pPr>
        <w:ind w:left="360" w:hanging="360"/>
        <w:rPr>
          <w:sz w:val="23"/>
          <w:szCs w:val="23"/>
        </w:rPr>
      </w:pPr>
      <w:r w:rsidRPr="00644423">
        <w:rPr>
          <w:rFonts w:ascii="Times New Roman" w:hAnsi="Times New Roman"/>
          <w:b/>
          <w:szCs w:val="24"/>
        </w:rPr>
        <w:t>Attachment 1.</w:t>
      </w:r>
      <w:r w:rsidRPr="00644423">
        <w:rPr>
          <w:rFonts w:ascii="Times New Roman" w:hAnsi="Times New Roman"/>
          <w:szCs w:val="24"/>
        </w:rPr>
        <w:t xml:space="preserve">  </w:t>
      </w:r>
      <w:r w:rsidR="00F950FE">
        <w:rPr>
          <w:rFonts w:ascii="Times New Roman" w:hAnsi="Times New Roman"/>
          <w:szCs w:val="24"/>
        </w:rPr>
        <w:t>Presentation slides</w:t>
      </w:r>
      <w:r w:rsidR="00CC13EE">
        <w:rPr>
          <w:rFonts w:ascii="Times New Roman" w:hAnsi="Times New Roman"/>
          <w:szCs w:val="24"/>
        </w:rPr>
        <w:t xml:space="preserve"> </w:t>
      </w:r>
      <w:r w:rsidR="00F950FE">
        <w:rPr>
          <w:rFonts w:ascii="Times New Roman" w:hAnsi="Times New Roman"/>
          <w:szCs w:val="24"/>
        </w:rPr>
        <w:t>on i</w:t>
      </w:r>
      <w:r w:rsidR="00F950FE" w:rsidRPr="00F950FE">
        <w:rPr>
          <w:rFonts w:ascii="Times New Roman" w:hAnsi="Times New Roman"/>
          <w:szCs w:val="24"/>
        </w:rPr>
        <w:t>mplement</w:t>
      </w:r>
      <w:r w:rsidR="00F950FE">
        <w:rPr>
          <w:rFonts w:ascii="Times New Roman" w:hAnsi="Times New Roman"/>
          <w:szCs w:val="24"/>
        </w:rPr>
        <w:t>ing</w:t>
      </w:r>
      <w:r w:rsidR="00F950FE" w:rsidRPr="00F950FE">
        <w:rPr>
          <w:rFonts w:ascii="Times New Roman" w:hAnsi="Times New Roman"/>
          <w:szCs w:val="24"/>
        </w:rPr>
        <w:t xml:space="preserve"> management measures consistent with the 2016 stock assessment update to end overfishing and rebuild Atlantic dusky sharks</w:t>
      </w:r>
      <w:r w:rsidR="00F950FE">
        <w:rPr>
          <w:sz w:val="23"/>
          <w:szCs w:val="23"/>
        </w:rPr>
        <w:t xml:space="preserve"> </w:t>
      </w:r>
    </w:p>
    <w:p w14:paraId="1A30C26B" w14:textId="17AB1364" w:rsidR="00C37BB7" w:rsidRDefault="00C37BB7" w:rsidP="002B6794">
      <w:pPr>
        <w:tabs>
          <w:tab w:val="left" w:pos="1086"/>
        </w:tabs>
        <w:ind w:left="360" w:hanging="360"/>
        <w:rPr>
          <w:rFonts w:ascii="Times New Roman" w:hAnsi="Times New Roman"/>
          <w:szCs w:val="24"/>
        </w:rPr>
      </w:pPr>
      <w:r w:rsidRPr="00C37BB7">
        <w:rPr>
          <w:rFonts w:ascii="Times New Roman" w:hAnsi="Times New Roman"/>
          <w:b/>
          <w:szCs w:val="24"/>
        </w:rPr>
        <w:t>Attachment</w:t>
      </w:r>
      <w:r w:rsidR="00F950FE">
        <w:rPr>
          <w:rFonts w:ascii="Times New Roman" w:hAnsi="Times New Roman"/>
          <w:b/>
          <w:szCs w:val="24"/>
        </w:rPr>
        <w:t xml:space="preserve"> 2</w:t>
      </w:r>
      <w:r w:rsidRPr="00C37BB7">
        <w:rPr>
          <w:rFonts w:ascii="Times New Roman" w:hAnsi="Times New Roman"/>
          <w:b/>
          <w:szCs w:val="24"/>
        </w:rPr>
        <w:t xml:space="preserve">.  </w:t>
      </w:r>
      <w:r w:rsidRPr="00C37BB7">
        <w:rPr>
          <w:rFonts w:ascii="Times New Roman" w:hAnsi="Times New Roman"/>
          <w:szCs w:val="24"/>
        </w:rPr>
        <w:t xml:space="preserve">Draft </w:t>
      </w:r>
      <w:r w:rsidR="00F950FE">
        <w:rPr>
          <w:rFonts w:ascii="Times New Roman" w:hAnsi="Times New Roman"/>
          <w:szCs w:val="24"/>
        </w:rPr>
        <w:t xml:space="preserve">of </w:t>
      </w:r>
      <w:r w:rsidR="00F950FE" w:rsidRPr="00F950FE">
        <w:rPr>
          <w:bCs/>
          <w:sz w:val="23"/>
          <w:szCs w:val="23"/>
        </w:rPr>
        <w:t>Amendment 5b to the 2006 Consolidated Atlantic Highly Migratory Species Fishery Management Plan</w:t>
      </w:r>
    </w:p>
    <w:p w14:paraId="0A44FF8A" w14:textId="4181E9AB" w:rsidR="00587191" w:rsidRDefault="00F950FE" w:rsidP="002B6794">
      <w:pPr>
        <w:widowControl w:val="0"/>
        <w:autoSpaceDE w:val="0"/>
        <w:autoSpaceDN w:val="0"/>
        <w:adjustRightInd w:val="0"/>
        <w:ind w:left="360" w:hanging="360"/>
        <w:rPr>
          <w:rFonts w:ascii="Times New Roman" w:eastAsiaTheme="minorHAnsi" w:hAnsi="Times New Roman"/>
          <w:szCs w:val="24"/>
        </w:rPr>
      </w:pPr>
      <w:r>
        <w:rPr>
          <w:rFonts w:ascii="Times New Roman" w:hAnsi="Times New Roman"/>
          <w:b/>
          <w:szCs w:val="24"/>
        </w:rPr>
        <w:t>Attachment 3</w:t>
      </w:r>
      <w:r w:rsidR="00C37BB7" w:rsidRPr="00C37BB7">
        <w:rPr>
          <w:rFonts w:ascii="Times New Roman" w:hAnsi="Times New Roman"/>
          <w:b/>
          <w:szCs w:val="24"/>
        </w:rPr>
        <w:t>.</w:t>
      </w:r>
      <w:r w:rsidR="00C37BB7">
        <w:rPr>
          <w:rFonts w:ascii="Times New Roman" w:hAnsi="Times New Roman"/>
          <w:szCs w:val="24"/>
        </w:rPr>
        <w:t xml:space="preserve"> F</w:t>
      </w:r>
      <w:r w:rsidR="00C37BB7" w:rsidRPr="00F950FE">
        <w:rPr>
          <w:rFonts w:ascii="Times New Roman" w:hAnsi="Times New Roman"/>
          <w:szCs w:val="24"/>
        </w:rPr>
        <w:t xml:space="preserve">ederal Register listing proposed rule and request for comments on </w:t>
      </w:r>
      <w:r w:rsidRPr="00F950FE">
        <w:rPr>
          <w:rFonts w:ascii="Times New Roman" w:eastAsiaTheme="minorHAnsi" w:hAnsi="Times New Roman"/>
          <w:szCs w:val="24"/>
        </w:rPr>
        <w:t>Atlantic Highly Migratory Species; Atlantic Shark Management Measures; Proposed Amendment 5b</w:t>
      </w:r>
    </w:p>
    <w:p w14:paraId="6AA1AF1F" w14:textId="77777777" w:rsidR="00587191" w:rsidRDefault="00587191" w:rsidP="00F950FE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</w:p>
    <w:p w14:paraId="2B3C504E" w14:textId="77777777" w:rsidR="00587191" w:rsidRPr="00644423" w:rsidRDefault="00587191" w:rsidP="00587191">
      <w:pPr>
        <w:pStyle w:val="BodyTextIndent"/>
        <w:tabs>
          <w:tab w:val="clear" w:pos="360"/>
          <w:tab w:val="clear" w:pos="800"/>
          <w:tab w:val="clear" w:pos="3780"/>
          <w:tab w:val="clear" w:pos="4140"/>
        </w:tabs>
        <w:ind w:left="0" w:firstLine="0"/>
        <w:rPr>
          <w:rFonts w:ascii="Times New Roman" w:hAnsi="Times New Roman"/>
          <w:szCs w:val="24"/>
        </w:rPr>
      </w:pPr>
      <w:r w:rsidRPr="00644423">
        <w:rPr>
          <w:rFonts w:ascii="Times New Roman" w:hAnsi="Times New Roman"/>
          <w:b/>
          <w:bCs/>
          <w:szCs w:val="24"/>
          <w:u w:val="single"/>
        </w:rPr>
        <w:t xml:space="preserve">Highly Migratory Species Committee </w:t>
      </w:r>
    </w:p>
    <w:p w14:paraId="43E17DC7" w14:textId="77777777" w:rsidR="00587191" w:rsidRPr="00644423" w:rsidRDefault="00587191" w:rsidP="00587191">
      <w:pPr>
        <w:rPr>
          <w:rFonts w:ascii="Times New Roman" w:hAnsi="Times New Roman"/>
          <w:szCs w:val="24"/>
        </w:rPr>
      </w:pPr>
      <w:r w:rsidRPr="00644423">
        <w:rPr>
          <w:rFonts w:ascii="Times New Roman" w:hAnsi="Times New Roman"/>
          <w:szCs w:val="24"/>
        </w:rPr>
        <w:t>Anna Beckwith, Chair</w:t>
      </w:r>
    </w:p>
    <w:p w14:paraId="3CA31309" w14:textId="77777777" w:rsidR="00587191" w:rsidRDefault="00587191" w:rsidP="00587191">
      <w:pPr>
        <w:rPr>
          <w:rFonts w:ascii="Times New Roman" w:hAnsi="Times New Roman"/>
          <w:szCs w:val="24"/>
        </w:rPr>
      </w:pPr>
      <w:r w:rsidRPr="00644423">
        <w:rPr>
          <w:rFonts w:ascii="Times New Roman" w:hAnsi="Times New Roman"/>
          <w:szCs w:val="24"/>
        </w:rPr>
        <w:t>Mark Brown</w:t>
      </w:r>
      <w:r>
        <w:rPr>
          <w:rFonts w:ascii="Times New Roman" w:hAnsi="Times New Roman"/>
          <w:szCs w:val="24"/>
        </w:rPr>
        <w:t>, Vice-Chair</w:t>
      </w:r>
    </w:p>
    <w:p w14:paraId="571E0EA5" w14:textId="77777777" w:rsidR="00587191" w:rsidRDefault="00587191" w:rsidP="005871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Ben </w:t>
      </w:r>
      <w:proofErr w:type="spellStart"/>
      <w:r>
        <w:rPr>
          <w:rFonts w:ascii="Times New Roman" w:hAnsi="Times New Roman"/>
          <w:szCs w:val="24"/>
        </w:rPr>
        <w:t>Hartig</w:t>
      </w:r>
      <w:proofErr w:type="spellEnd"/>
    </w:p>
    <w:p w14:paraId="140BFED8" w14:textId="2FEE0E2D" w:rsidR="00587191" w:rsidRPr="00F950FE" w:rsidRDefault="00587191" w:rsidP="002B6794">
      <w:pPr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hAnsi="Times New Roman"/>
          <w:szCs w:val="24"/>
        </w:rPr>
        <w:t>Charlie Philips</w:t>
      </w:r>
    </w:p>
    <w:sectPr w:rsidR="00587191" w:rsidRPr="00F950FE" w:rsidSect="00610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man"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ntora o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36AAD"/>
    <w:multiLevelType w:val="hybridMultilevel"/>
    <w:tmpl w:val="48B606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DA"/>
    <w:rsid w:val="0006069B"/>
    <w:rsid w:val="000F73B1"/>
    <w:rsid w:val="00100587"/>
    <w:rsid w:val="00170637"/>
    <w:rsid w:val="00190786"/>
    <w:rsid w:val="001A31D1"/>
    <w:rsid w:val="001F7102"/>
    <w:rsid w:val="002731F2"/>
    <w:rsid w:val="002B07C8"/>
    <w:rsid w:val="002B6794"/>
    <w:rsid w:val="00353F39"/>
    <w:rsid w:val="00361391"/>
    <w:rsid w:val="00587191"/>
    <w:rsid w:val="006109E6"/>
    <w:rsid w:val="00644423"/>
    <w:rsid w:val="0095700A"/>
    <w:rsid w:val="009611DA"/>
    <w:rsid w:val="00C37BB7"/>
    <w:rsid w:val="00CC0415"/>
    <w:rsid w:val="00CC13EE"/>
    <w:rsid w:val="00CE2451"/>
    <w:rsid w:val="00D40670"/>
    <w:rsid w:val="00D65A2D"/>
    <w:rsid w:val="00DF2B63"/>
    <w:rsid w:val="00E10BB8"/>
    <w:rsid w:val="00E15A63"/>
    <w:rsid w:val="00E650D0"/>
    <w:rsid w:val="00E6746B"/>
    <w:rsid w:val="00F764E5"/>
    <w:rsid w:val="00F950FE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DD03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11DA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1DA"/>
    <w:rPr>
      <w:rFonts w:ascii="Times New Roman" w:hAnsi="Times New Roman"/>
      <w:szCs w:val="22"/>
    </w:rPr>
  </w:style>
  <w:style w:type="paragraph" w:styleId="BodyTextIndent">
    <w:name w:val="Body Text Indent"/>
    <w:basedOn w:val="Normal"/>
    <w:link w:val="BodyTextIndentChar"/>
    <w:rsid w:val="009611DA"/>
    <w:pPr>
      <w:tabs>
        <w:tab w:val="left" w:pos="360"/>
        <w:tab w:val="left" w:pos="800"/>
        <w:tab w:val="left" w:pos="3780"/>
        <w:tab w:val="left" w:pos="4140"/>
      </w:tabs>
      <w:ind w:left="4140" w:hanging="4140"/>
    </w:pPr>
    <w:rPr>
      <w:rFonts w:ascii="Bookman" w:hAnsi="Book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611DA"/>
    <w:rPr>
      <w:rFonts w:ascii="Bookman" w:eastAsia="Times New Roman" w:hAnsi="Bookman" w:cs="Times New Roman"/>
      <w:szCs w:val="20"/>
      <w:lang w:val="x-none" w:eastAsia="x-none"/>
    </w:rPr>
  </w:style>
  <w:style w:type="character" w:styleId="Strong">
    <w:name w:val="Strong"/>
    <w:basedOn w:val="DefaultParagraphFont"/>
    <w:uiPriority w:val="22"/>
    <w:qFormat/>
    <w:rsid w:val="003613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86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07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86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86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86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Hadley</dc:creator>
  <cp:keywords/>
  <dc:description/>
  <cp:lastModifiedBy>John Hadley</cp:lastModifiedBy>
  <cp:revision>2</cp:revision>
  <dcterms:created xsi:type="dcterms:W3CDTF">2016-11-15T20:33:00Z</dcterms:created>
  <dcterms:modified xsi:type="dcterms:W3CDTF">2016-11-15T20:33:00Z</dcterms:modified>
</cp:coreProperties>
</file>